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53739">
      <w:pPr>
        <w:spacing w:afterLines="50"/>
        <w:jc w:val="center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询 价 函</w:t>
      </w:r>
    </w:p>
    <w:p w14:paraId="32173399">
      <w:pPr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各报价人：</w:t>
      </w:r>
    </w:p>
    <w:p w14:paraId="41471C9B">
      <w:pPr>
        <w:keepNext w:val="0"/>
        <w:keepLines w:val="0"/>
        <w:pageBreakBefore w:val="0"/>
        <w:kinsoku/>
        <w:wordWrap/>
        <w:overflowPunct/>
        <w:topLinePunct w:val="0"/>
        <w:bidi w:val="0"/>
        <w:spacing w:afterLines="50"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江苏有线通州分公司因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日常维护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需要，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需采购一批供电器，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现邀请有意向的供货单位进行报价，报价不得高于预算控制价，预算控制价为人民币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贰万伍仟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元（¥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25000.00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元）。报价为完成该服务所有内容的价格，结算时不再进行调整，请各报价人认真研究服务内容慎重报价。</w:t>
      </w:r>
    </w:p>
    <w:p w14:paraId="283D0FC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一、项目基本情况</w:t>
      </w:r>
    </w:p>
    <w:p w14:paraId="27D8216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供电器采购</w:t>
      </w:r>
    </w:p>
    <w:p w14:paraId="5DBAD42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项目类型：货物</w:t>
      </w:r>
    </w:p>
    <w:p w14:paraId="56F76B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预算金额：人民币约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</w:t>
      </w:r>
      <w:r>
        <w:rPr>
          <w:rFonts w:hint="eastAsia" w:ascii="仿宋" w:hAnsi="仿宋" w:eastAsia="仿宋" w:cs="仿宋"/>
          <w:sz w:val="24"/>
          <w:szCs w:val="24"/>
        </w:rPr>
        <w:t xml:space="preserve">万元 </w:t>
      </w:r>
    </w:p>
    <w:p w14:paraId="2C5A8EC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最高限价：人民币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2.5</w:t>
      </w:r>
      <w:r>
        <w:rPr>
          <w:rFonts w:hint="eastAsia" w:ascii="仿宋" w:hAnsi="仿宋" w:eastAsia="仿宋" w:cs="仿宋"/>
          <w:sz w:val="24"/>
          <w:szCs w:val="24"/>
        </w:rPr>
        <w:t>万元, 报价超过最高限价者按无效处理。</w:t>
      </w:r>
    </w:p>
    <w:p w14:paraId="3076FB0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采购需求：见项目需求。</w:t>
      </w:r>
    </w:p>
    <w:p w14:paraId="2A404D7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本项目不接受联合体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423557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afterLines="50" w:line="360" w:lineRule="auto"/>
        <w:ind w:firstLine="480" w:firstLineChars="200"/>
        <w:textAlignment w:val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本项目不接受分包。</w:t>
      </w:r>
    </w:p>
    <w:p w14:paraId="6DF1F7C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二、项目需求</w:t>
      </w:r>
    </w:p>
    <w:p w14:paraId="24BA04CA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</w:rPr>
      </w:pPr>
      <w:r>
        <w:rPr>
          <w:rFonts w:hint="eastAsia" w:ascii="仿宋" w:hAnsi="仿宋" w:eastAsia="仿宋" w:cs="仿宋"/>
          <w:kern w:val="0"/>
          <w:sz w:val="24"/>
          <w:szCs w:val="24"/>
        </w:rPr>
        <w:t>报价人在制作报价文件时仔细研究项目需求说明，报价即代表报价人全部满足该项目所有需求，包括技术要求和商务要求:技术要求是指对采购标的功能和质量要求，包括性能、材料、结构、外观、安全，或者服务内容和标准等;商务要求是指取得采购标的的时间、地点、财务和服务要求，包括交付（实施）的时间（期限）和地点（范围），付款条件（进度和方法），包装和运输，售后服务，保险等。</w:t>
      </w:r>
    </w:p>
    <w:p w14:paraId="1B05A65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720" w:firstLineChars="3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设备</w:t>
      </w:r>
      <w:r>
        <w:rPr>
          <w:rFonts w:hint="eastAsia" w:ascii="仿宋" w:hAnsi="仿宋" w:eastAsia="仿宋" w:cs="仿宋"/>
          <w:kern w:val="0"/>
          <w:sz w:val="24"/>
          <w:szCs w:val="24"/>
        </w:rPr>
        <w:t>清单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如下：</w:t>
      </w:r>
    </w:p>
    <w:tbl>
      <w:tblPr>
        <w:tblStyle w:val="30"/>
        <w:tblW w:w="75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715"/>
        <w:gridCol w:w="2103"/>
        <w:gridCol w:w="1800"/>
      </w:tblGrid>
      <w:tr w14:paraId="04B5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978" w:type="dxa"/>
            <w:vAlign w:val="center"/>
          </w:tcPr>
          <w:p w14:paraId="362E3F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2715" w:type="dxa"/>
            <w:vAlign w:val="center"/>
          </w:tcPr>
          <w:p w14:paraId="4E362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货物名称</w:t>
            </w:r>
          </w:p>
        </w:tc>
        <w:tc>
          <w:tcPr>
            <w:tcW w:w="2103" w:type="dxa"/>
            <w:vAlign w:val="center"/>
          </w:tcPr>
          <w:p w14:paraId="1DB74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规格、品牌</w:t>
            </w:r>
          </w:p>
        </w:tc>
        <w:tc>
          <w:tcPr>
            <w:tcW w:w="1800" w:type="dxa"/>
            <w:vAlign w:val="center"/>
          </w:tcPr>
          <w:p w14:paraId="682A2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</w:tr>
      <w:tr w14:paraId="6BC9B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978" w:type="dxa"/>
            <w:vAlign w:val="center"/>
          </w:tcPr>
          <w:p w14:paraId="5BAE9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715" w:type="dxa"/>
            <w:vAlign w:val="center"/>
          </w:tcPr>
          <w:p w14:paraId="7FF95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供电器</w:t>
            </w:r>
          </w:p>
        </w:tc>
        <w:tc>
          <w:tcPr>
            <w:tcW w:w="2103" w:type="dxa"/>
            <w:vAlign w:val="center"/>
          </w:tcPr>
          <w:p w14:paraId="712CF0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3A</w:t>
            </w:r>
          </w:p>
        </w:tc>
        <w:tc>
          <w:tcPr>
            <w:tcW w:w="1800" w:type="dxa"/>
            <w:vAlign w:val="center"/>
          </w:tcPr>
          <w:p w14:paraId="1EF6A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1932276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Lines="50"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具体参数要求如下：</w:t>
      </w:r>
    </w:p>
    <w:p w14:paraId="0AB57059">
      <w:pPr>
        <w:spacing w:line="360" w:lineRule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（一）、总体要求</w:t>
      </w:r>
    </w:p>
    <w:p w14:paraId="06E6FC7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1、野外环境使用，挂杆或挂墙安装，要求防雨、防雷击，恒压60VAC输出。</w:t>
      </w:r>
    </w:p>
    <w:p w14:paraId="3838A60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外观应整洁，表面不应有明显凹痕、划伤、裂纹、毛刺、变形等现象；表面镀涂层不应起泡、龟裂和脱落；金属件不应有锈蚀和机械损伤。整机结构及零部件应紧固无松动。说明功能的文字符号和图形符号标志应完整、正确、清晰、牢固，图形符号应符合GB/T11318.9-1996的规定。</w:t>
      </w:r>
    </w:p>
    <w:p w14:paraId="0B3D5C3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3、环境条件要求</w:t>
      </w:r>
    </w:p>
    <w:p w14:paraId="077B5531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应符合GY/T 143-2000中5.3.2.2的有关规定。</w:t>
      </w:r>
    </w:p>
    <w:p w14:paraId="01D9DF94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4、可靠性要求</w:t>
      </w:r>
    </w:p>
    <w:p w14:paraId="3DBA1C9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平均无故障工作时间（MTBF）的下限值应不低于50000小时。</w:t>
      </w:r>
    </w:p>
    <w:p w14:paraId="3FD1180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5、安全性要求</w:t>
      </w:r>
    </w:p>
    <w:p w14:paraId="10C942C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应符合GB/T 11318.1-1996中4.5的有关规定。</w:t>
      </w:r>
    </w:p>
    <w:p w14:paraId="1EF48C8F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6、电磁兼容性要求</w:t>
      </w:r>
    </w:p>
    <w:p w14:paraId="513C986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应符合GB/T 11318.1-1996中4.6的有关规定。</w:t>
      </w:r>
    </w:p>
    <w:p w14:paraId="6FEF8D98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（二）、技术要求</w:t>
      </w:r>
    </w:p>
    <w:p w14:paraId="5D77FC67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1、外壳要求</w:t>
      </w:r>
    </w:p>
    <w:p w14:paraId="6AC1F0B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采用1.5mm优质冷轧钢板，表面静电喷塑（平光型），室外专用防紫外线塑粉，颜色为RAL7035浅灰色；</w:t>
      </w:r>
    </w:p>
    <w:p w14:paraId="7721ECB2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供电器外壳防腐处理要求确保10年以上使用；</w:t>
      </w:r>
    </w:p>
    <w:p w14:paraId="3AD3EAF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采用自然对流散热方式，同时需有良好的防水防尘功能，密封等级达到IP55；</w:t>
      </w:r>
    </w:p>
    <w:p w14:paraId="336CCD3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2、外部接口及显示要求</w:t>
      </w:r>
    </w:p>
    <w:p w14:paraId="1DEA9C08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1）在供电器底部要求具备220VAC输入指示灯和60VAC输出双电源指示灯；</w:t>
      </w:r>
    </w:p>
    <w:p w14:paraId="6555FF49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2）具备输出电流指示功能；</w:t>
      </w:r>
    </w:p>
    <w:p w14:paraId="04443CC0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3）输出接口为公制F型接口；</w:t>
      </w:r>
    </w:p>
    <w:p w14:paraId="1B008568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4）具备可靠接地点；</w:t>
      </w:r>
    </w:p>
    <w:p w14:paraId="7224E9AE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5）不需要内置电源插入器；</w:t>
      </w:r>
    </w:p>
    <w:p w14:paraId="463FAE14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3、安装方式要求</w:t>
      </w:r>
    </w:p>
    <w:p w14:paraId="6AA6F496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供电器采用野外挂杆或挂墙方式安装，供电器需设计简洁牢固的安装装置。</w:t>
      </w:r>
    </w:p>
    <w:p w14:paraId="48A1FC32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4、性能要求</w:t>
      </w:r>
    </w:p>
    <w:p w14:paraId="0F412518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1）恒压输出方式，输出电压60VAC，输出电流： 3A。</w:t>
      </w:r>
    </w:p>
    <w:p w14:paraId="4216AD22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2）稳压要求：满载输出时，输入电压176V～253V，输出变化≤土3％；输入电压160V～ 280V满载输出变化≤土5％。</w:t>
      </w:r>
    </w:p>
    <w:p w14:paraId="071ED42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3）负载特性： 当负载从满载到空载时，输出电压变化≤5％。</w:t>
      </w:r>
    </w:p>
    <w:p w14:paraId="30B9F3A5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4）短路保护特性： 当输出短路时，输入输出电流均小于额定电流的2倍，输出电压为零，长时间短路对设备无损坏。</w:t>
      </w:r>
    </w:p>
    <w:p w14:paraId="17E85033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5）噪声要求：在设备半载和满载时，投标商须分别注明噪声分贝数。</w:t>
      </w:r>
    </w:p>
    <w:p w14:paraId="65A10443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6）使用环境： 工作环境－40℃～＋55℃。</w:t>
      </w:r>
    </w:p>
    <w:p w14:paraId="27B4B54D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5、端口防雷措施</w:t>
      </w:r>
    </w:p>
    <w:p w14:paraId="7246FAAB">
      <w:pPr>
        <w:spacing w:line="360" w:lineRule="auto"/>
        <w:ind w:firstLine="42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电源输入和信号输入输出端口应采取可靠的防雷和防浪涌保护措施。</w:t>
      </w:r>
    </w:p>
    <w:p w14:paraId="7CEC3D22"/>
    <w:p w14:paraId="4ED0F5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sz w:val="24"/>
          <w:szCs w:val="24"/>
          <w:lang w:val="zh-CN"/>
        </w:rPr>
      </w:pPr>
      <w:r>
        <w:rPr>
          <w:rFonts w:hint="eastAsia" w:ascii="仿宋" w:hAnsi="仿宋" w:eastAsia="仿宋" w:cs="仿宋"/>
          <w:b/>
          <w:sz w:val="24"/>
          <w:szCs w:val="24"/>
        </w:rPr>
        <w:t>三、相关</w:t>
      </w:r>
      <w:r>
        <w:rPr>
          <w:rFonts w:hint="eastAsia" w:ascii="仿宋" w:hAnsi="仿宋" w:eastAsia="仿宋" w:cs="仿宋"/>
          <w:b/>
          <w:sz w:val="24"/>
          <w:szCs w:val="24"/>
          <w:lang w:val="zh-CN"/>
        </w:rPr>
        <w:t xml:space="preserve">要求 </w:t>
      </w:r>
    </w:p>
    <w:p w14:paraId="0D4433D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1、到货时间：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合同签订后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15个工作日内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。</w:t>
      </w:r>
    </w:p>
    <w:p w14:paraId="602E4DF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、质保期（验收合格后）：</w:t>
      </w:r>
      <w:r>
        <w:rPr>
          <w:rFonts w:hint="eastAsia" w:ascii="仿宋" w:hAnsi="仿宋" w:eastAsia="仿宋" w:cs="仿宋"/>
          <w:kern w:val="0"/>
          <w:sz w:val="24"/>
          <w:szCs w:val="24"/>
          <w:lang w:val="zh-CN" w:eastAsia="zh-CN"/>
        </w:rPr>
        <w:t>叁年。</w:t>
      </w:r>
    </w:p>
    <w:p w14:paraId="7AABD26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、付款方式：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到货并验收合格后次月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的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15个工作日内一次性</w:t>
      </w:r>
      <w:r>
        <w:rPr>
          <w:rFonts w:hint="eastAsia" w:ascii="仿宋" w:hAnsi="仿宋" w:eastAsia="仿宋" w:cs="仿宋"/>
          <w:kern w:val="0"/>
          <w:sz w:val="24"/>
          <w:szCs w:val="24"/>
        </w:rPr>
        <w:t>付清</w:t>
      </w:r>
      <w:r>
        <w:rPr>
          <w:rFonts w:hint="eastAsia" w:ascii="仿宋" w:hAnsi="仿宋" w:eastAsia="仿宋" w:cs="仿宋"/>
          <w:kern w:val="0"/>
          <w:sz w:val="24"/>
          <w:szCs w:val="24"/>
          <w:lang w:eastAsia="zh-CN"/>
        </w:rPr>
        <w:t>合同款项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。</w:t>
      </w:r>
    </w:p>
    <w:p w14:paraId="07003D6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、售后服务及其他（含调试、维护等）：</w:t>
      </w:r>
    </w:p>
    <w:p w14:paraId="08BDCDE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（1）投标人具有良好的信誉，售后服务及时到位。</w:t>
      </w:r>
    </w:p>
    <w:p w14:paraId="41FC5CDD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（2）供方免费送货上门。</w:t>
      </w:r>
    </w:p>
    <w:p w14:paraId="7A6F05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（3）供应商应具备完善售后服务体系，有能力及时处理所有可能发生的故障。</w:t>
      </w:r>
    </w:p>
    <w:p w14:paraId="765002D4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kern w:val="0"/>
          <w:sz w:val="24"/>
          <w:szCs w:val="24"/>
          <w:lang w:val="zh-CN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（</w:t>
      </w:r>
      <w:r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 w:val="24"/>
          <w:szCs w:val="24"/>
          <w:lang w:val="zh-CN"/>
        </w:rPr>
        <w:t>）超出保修期后，仍需提供维护服务，并承诺只收取成本费。</w:t>
      </w:r>
    </w:p>
    <w:p w14:paraId="41AF92D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报价响应文件所需文件（需加盖公章）</w:t>
      </w:r>
    </w:p>
    <w:p w14:paraId="685DB6C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1、企业有效营业执照副本复印件</w:t>
      </w:r>
    </w:p>
    <w:p w14:paraId="15A365C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2、法人身份证明书和授权委托书</w:t>
      </w:r>
    </w:p>
    <w:p w14:paraId="70B584A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、报价函（含分项报价表）</w:t>
      </w:r>
    </w:p>
    <w:p w14:paraId="638449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报价请于202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日前密封后递交（可邮寄或现场递交）。</w:t>
      </w:r>
    </w:p>
    <w:p w14:paraId="066C197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询价人联系方式：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  <w:t>张先生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，电话：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192017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  <w:lang w:val="en-US" w:eastAsia="zh-CN"/>
        </w:rPr>
        <w:t>80129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，地址：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>南通市通州区金沙街道新金西路68号。</w:t>
      </w:r>
    </w:p>
    <w:p w14:paraId="1C5B6D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color w:val="000000"/>
          <w:sz w:val="24"/>
          <w:szCs w:val="24"/>
        </w:rPr>
      </w:pPr>
    </w:p>
    <w:p w14:paraId="69BB8CC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textAlignment w:val="auto"/>
        <w:rPr>
          <w:rFonts w:ascii="宋体" w:hAnsi="宋体"/>
          <w:color w:val="000000"/>
          <w:sz w:val="24"/>
          <w:szCs w:val="24"/>
        </w:rPr>
      </w:pPr>
      <w:bookmarkStart w:id="12" w:name="_GoBack"/>
      <w:bookmarkEnd w:id="12"/>
    </w:p>
    <w:p w14:paraId="2DDA31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24" w:firstLineChars="1052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</w:p>
    <w:p w14:paraId="0055032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524" w:firstLineChars="1052"/>
        <w:jc w:val="righ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江苏有线网络发展有限责任公司通州分公司</w:t>
      </w:r>
    </w:p>
    <w:p w14:paraId="1299347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2284" w:firstLineChars="952"/>
        <w:jc w:val="right"/>
        <w:textAlignment w:val="auto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    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日</w:t>
      </w: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br w:type="page"/>
      </w:r>
    </w:p>
    <w:p w14:paraId="32598353"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一、法定代表人身份证明书</w:t>
      </w:r>
    </w:p>
    <w:p w14:paraId="5BD08998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投标人：</w:t>
      </w:r>
    </w:p>
    <w:p w14:paraId="046A9749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单位性质：</w:t>
      </w:r>
    </w:p>
    <w:p w14:paraId="02EC8659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地址：</w:t>
      </w:r>
    </w:p>
    <w:p w14:paraId="49BEDFBB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成立时间：年  月   日</w:t>
      </w:r>
    </w:p>
    <w:p w14:paraId="1E3DBB88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经营期限：</w:t>
      </w:r>
    </w:p>
    <w:p w14:paraId="0375893B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性别：</w:t>
      </w:r>
    </w:p>
    <w:p w14:paraId="2D8C3837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年龄：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职务：</w:t>
      </w:r>
    </w:p>
    <w:p w14:paraId="602A386E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系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（报价供应商名称）的法定代表人。</w:t>
      </w:r>
    </w:p>
    <w:p w14:paraId="2B8D7926">
      <w:pPr>
        <w:spacing w:line="360" w:lineRule="auto"/>
        <w:ind w:firstLine="600" w:firstLineChars="2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特此证明。</w:t>
      </w:r>
    </w:p>
    <w:p w14:paraId="08CBF9A3"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</w:p>
    <w:p w14:paraId="40F73182">
      <w:pPr>
        <w:spacing w:line="360" w:lineRule="auto"/>
        <w:rPr>
          <w:rFonts w:ascii="仿宋" w:hAnsi="仿宋" w:eastAsia="仿宋" w:cs="仿宋"/>
          <w:color w:val="000000"/>
          <w:sz w:val="24"/>
          <w:szCs w:val="24"/>
        </w:rPr>
      </w:pPr>
    </w:p>
    <w:p w14:paraId="6B826A95">
      <w:pPr>
        <w:spacing w:line="360" w:lineRule="auto"/>
        <w:jc w:val="righ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报价人：（盖单位章）</w:t>
      </w:r>
    </w:p>
    <w:p w14:paraId="1B6344B3">
      <w:pPr>
        <w:spacing w:line="360" w:lineRule="auto"/>
        <w:ind w:right="480" w:firstLine="6120" w:firstLineChars="2550"/>
        <w:rPr>
          <w:rFonts w:ascii="仿宋" w:hAnsi="仿宋" w:eastAsia="仿宋" w:cs="仿宋"/>
          <w:color w:val="000000"/>
          <w:sz w:val="24"/>
          <w:szCs w:val="24"/>
        </w:rPr>
      </w:pPr>
    </w:p>
    <w:p w14:paraId="2D0081D7">
      <w:pPr>
        <w:spacing w:line="360" w:lineRule="auto"/>
        <w:ind w:right="480" w:firstLine="6120" w:firstLineChars="2550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年   月   日</w:t>
      </w:r>
    </w:p>
    <w:p w14:paraId="714C8EBD"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附法定代表人（负责人）身份证复印件</w:t>
      </w:r>
    </w:p>
    <w:p w14:paraId="062909AF">
      <w:pPr>
        <w:widowControl/>
        <w:jc w:val="left"/>
        <w:rPr>
          <w:rFonts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</w:rPr>
        <w:br w:type="page"/>
      </w:r>
    </w:p>
    <w:p w14:paraId="10275947">
      <w:pPr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二、授权委托书</w:t>
      </w:r>
    </w:p>
    <w:p w14:paraId="062A8E81">
      <w:pPr>
        <w:pStyle w:val="8"/>
        <w:spacing w:line="48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本人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系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</w:rPr>
        <w:t>的法定代表人，现委托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（身份证号：  ）</w:t>
      </w:r>
      <w:r>
        <w:rPr>
          <w:rFonts w:hint="eastAsia" w:ascii="仿宋" w:hAnsi="仿宋" w:eastAsia="仿宋" w:cs="仿宋"/>
          <w:sz w:val="24"/>
          <w:szCs w:val="24"/>
        </w:rPr>
        <w:t>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>项目的报价响应文件，签订合同和处理有关事宜，其法律后果由我方承担。</w:t>
      </w:r>
    </w:p>
    <w:p w14:paraId="415EC931">
      <w:pPr>
        <w:pStyle w:val="8"/>
        <w:spacing w:line="48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代理人无转委托权。</w:t>
      </w:r>
    </w:p>
    <w:p w14:paraId="5702F8DA">
      <w:pPr>
        <w:pStyle w:val="8"/>
        <w:spacing w:line="48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</w:p>
    <w:p w14:paraId="148AFB26">
      <w:pPr>
        <w:pStyle w:val="8"/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被委托人：         性别：        年龄：   岁</w:t>
      </w:r>
    </w:p>
    <w:p w14:paraId="7BC3528A">
      <w:pPr>
        <w:pStyle w:val="8"/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被委托人单位：</w:t>
      </w:r>
    </w:p>
    <w:p w14:paraId="2BC56F53">
      <w:pPr>
        <w:pStyle w:val="8"/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部门：            职务：    </w:t>
      </w:r>
    </w:p>
    <w:p w14:paraId="329AFE91">
      <w:pPr>
        <w:pStyle w:val="8"/>
        <w:spacing w:line="48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报价人：            （盖单位公章）</w:t>
      </w:r>
    </w:p>
    <w:p w14:paraId="20208215">
      <w:pPr>
        <w:pStyle w:val="8"/>
        <w:spacing w:line="72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法定代表人（签字或印鉴）：</w:t>
      </w:r>
    </w:p>
    <w:p w14:paraId="5589D6E6">
      <w:pPr>
        <w:pStyle w:val="8"/>
        <w:spacing w:line="720" w:lineRule="auto"/>
        <w:rPr>
          <w:rFonts w:ascii="仿宋" w:hAnsi="仿宋" w:eastAsia="仿宋" w:cs="仿宋"/>
          <w:bCs/>
          <w:sz w:val="24"/>
          <w:szCs w:val="24"/>
        </w:rPr>
      </w:pPr>
    </w:p>
    <w:p w14:paraId="25A34C93">
      <w:pPr>
        <w:pStyle w:val="8"/>
        <w:spacing w:line="720" w:lineRule="auto"/>
        <w:rPr>
          <w:rFonts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附授权委托人身份证复印件</w:t>
      </w:r>
    </w:p>
    <w:p w14:paraId="01357B09">
      <w:pPr>
        <w:widowControl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br w:type="page"/>
      </w:r>
    </w:p>
    <w:p w14:paraId="412A94F8">
      <w:pPr>
        <w:widowControl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三、报价函</w:t>
      </w:r>
    </w:p>
    <w:p w14:paraId="4B8EB8A8">
      <w:pPr>
        <w:pStyle w:val="51"/>
        <w:spacing w:before="0" w:after="0"/>
        <w:ind w:firstLine="0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致：（询价人）</w:t>
      </w:r>
    </w:p>
    <w:p w14:paraId="4D08C5AF">
      <w:pPr>
        <w:spacing w:line="440" w:lineRule="exact"/>
        <w:ind w:firstLine="480" w:firstLineChars="200"/>
        <w:rPr>
          <w:rFonts w:ascii="仿宋" w:hAnsi="仿宋" w:eastAsia="仿宋" w:cs="仿宋"/>
          <w:bCs/>
          <w:sz w:val="24"/>
          <w:szCs w:val="24"/>
          <w:lang w:val="zh-CN"/>
        </w:rPr>
      </w:pPr>
      <w:bookmarkStart w:id="0" w:name="_Hlt26955064"/>
      <w:bookmarkEnd w:id="0"/>
      <w:bookmarkStart w:id="1" w:name="_Hlt24879081"/>
      <w:bookmarkEnd w:id="1"/>
      <w:bookmarkStart w:id="2" w:name="_Hlt26955056"/>
      <w:bookmarkEnd w:id="2"/>
      <w:bookmarkStart w:id="3" w:name="_Hlt26671343"/>
      <w:bookmarkEnd w:id="3"/>
      <w:bookmarkStart w:id="4" w:name="_Hlt26671372"/>
      <w:bookmarkEnd w:id="4"/>
      <w:bookmarkStart w:id="5" w:name="_Hlt26609391"/>
      <w:bookmarkEnd w:id="5"/>
      <w:bookmarkStart w:id="6" w:name="_Hlt26782999"/>
      <w:bookmarkEnd w:id="6"/>
      <w:bookmarkStart w:id="7" w:name="_Hlt26580838"/>
      <w:bookmarkEnd w:id="7"/>
      <w:r>
        <w:rPr>
          <w:rFonts w:hint="eastAsia" w:ascii="仿宋" w:hAnsi="仿宋" w:eastAsia="仿宋" w:cs="仿宋"/>
          <w:sz w:val="24"/>
          <w:szCs w:val="24"/>
        </w:rPr>
        <w:t>1、依据贵单位项目询价文件，我方愿意按照询价文件的要求，我单位愿以</w:t>
      </w:r>
      <w:r>
        <w:rPr>
          <w:rFonts w:hint="eastAsia" w:ascii="仿宋" w:hAnsi="仿宋" w:eastAsia="仿宋" w:cs="仿宋"/>
          <w:bCs/>
          <w:sz w:val="24"/>
          <w:szCs w:val="24"/>
          <w:lang w:val="zh-CN"/>
        </w:rPr>
        <w:t>人民币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Cs/>
          <w:sz w:val="24"/>
          <w:szCs w:val="24"/>
        </w:rPr>
        <w:t>（大写）</w:t>
      </w:r>
      <w:r>
        <w:rPr>
          <w:rFonts w:hint="eastAsia" w:ascii="仿宋" w:hAnsi="仿宋" w:eastAsia="仿宋" w:cs="仿宋"/>
          <w:bCs/>
          <w:sz w:val="24"/>
          <w:szCs w:val="24"/>
          <w:u w:val="single"/>
        </w:rPr>
        <w:t xml:space="preserve">       </w:t>
      </w:r>
      <w:r>
        <w:rPr>
          <w:rFonts w:hint="eastAsia" w:ascii="仿宋" w:hAnsi="仿宋" w:eastAsia="仿宋" w:cs="仿宋"/>
          <w:bCs/>
          <w:sz w:val="24"/>
          <w:szCs w:val="24"/>
        </w:rPr>
        <w:t>元的价格，</w:t>
      </w:r>
      <w:r>
        <w:rPr>
          <w:rFonts w:hint="eastAsia" w:ascii="仿宋" w:hAnsi="仿宋" w:eastAsia="仿宋" w:cs="仿宋"/>
          <w:sz w:val="24"/>
          <w:szCs w:val="24"/>
        </w:rPr>
        <w:t>完成本项目的全部服务内容。</w:t>
      </w:r>
    </w:p>
    <w:p w14:paraId="67140DC4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2、本询价有效期为自报价文件落款日起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</w:rPr>
        <w:t>0天。</w:t>
      </w:r>
    </w:p>
    <w:p w14:paraId="2EE45078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3、同意并接受询价文件的各项要求，遵守询价文件中的各项规定，按询价文件的要求提供报价。</w:t>
      </w:r>
    </w:p>
    <w:p w14:paraId="4BC6CFC2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4、我公司已经详细阅读了全部询价文件，我方已完全清晰理解询价文件的要求，不存在任何含糊不清和误解之处，同意放弃对这些文件所提出的异议和质疑的权利。</w:t>
      </w:r>
    </w:p>
    <w:p w14:paraId="7791C964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5、我公司已毫无保留地向贵方提供一切所需的证明材料。</w:t>
      </w:r>
    </w:p>
    <w:p w14:paraId="6EC1A802">
      <w:pPr>
        <w:spacing w:line="44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6、一旦我方中选，我方将根据询价文件的要求签订合同，严格履行合同的责任和义务，并保证在询价文件规定的时间完成服务。</w:t>
      </w:r>
    </w:p>
    <w:p w14:paraId="758FFFBE">
      <w:pPr>
        <w:spacing w:line="360" w:lineRule="auto"/>
        <w:ind w:firstLine="1920" w:firstLineChars="800"/>
        <w:rPr>
          <w:rFonts w:ascii="仿宋" w:hAnsi="仿宋" w:eastAsia="仿宋" w:cs="仿宋"/>
          <w:sz w:val="24"/>
          <w:szCs w:val="24"/>
        </w:rPr>
      </w:pPr>
    </w:p>
    <w:p w14:paraId="2FA15034">
      <w:pPr>
        <w:spacing w:line="360" w:lineRule="auto"/>
        <w:ind w:firstLine="1920" w:firstLineChars="800"/>
        <w:rPr>
          <w:rFonts w:ascii="仿宋" w:hAnsi="仿宋" w:eastAsia="仿宋" w:cs="仿宋"/>
          <w:sz w:val="24"/>
          <w:szCs w:val="24"/>
        </w:rPr>
      </w:pPr>
    </w:p>
    <w:p w14:paraId="09477E51">
      <w:pPr>
        <w:spacing w:line="360" w:lineRule="auto"/>
        <w:ind w:firstLine="1920" w:firstLineChars="800"/>
        <w:rPr>
          <w:rFonts w:ascii="仿宋" w:hAnsi="仿宋" w:eastAsia="仿宋" w:cs="仿宋"/>
          <w:sz w:val="24"/>
          <w:szCs w:val="24"/>
        </w:rPr>
      </w:pPr>
    </w:p>
    <w:p w14:paraId="34F33048">
      <w:pPr>
        <w:spacing w:line="360" w:lineRule="auto"/>
        <w:ind w:right="630" w:firstLine="2760" w:firstLineChars="115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报价人：（加盖公章）</w:t>
      </w:r>
    </w:p>
    <w:p w14:paraId="6A61688D">
      <w:pPr>
        <w:spacing w:line="360" w:lineRule="auto"/>
        <w:ind w:firstLine="2760" w:firstLineChars="115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法定代表人：（签字或盖章）</w:t>
      </w:r>
    </w:p>
    <w:p w14:paraId="753CCAF4">
      <w:pPr>
        <w:wordWrap w:val="0"/>
        <w:spacing w:line="360" w:lineRule="auto"/>
        <w:ind w:right="105" w:firstLine="5040" w:firstLineChars="2100"/>
        <w:jc w:val="right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年    月    </w:t>
      </w:r>
      <w:bookmarkStart w:id="8" w:name="_Hlt26671374"/>
      <w:bookmarkEnd w:id="8"/>
      <w:bookmarkStart w:id="9" w:name="_Hlt26955066"/>
      <w:bookmarkEnd w:id="9"/>
      <w:bookmarkStart w:id="10" w:name="_Hlt26609389"/>
      <w:bookmarkEnd w:id="10"/>
      <w:bookmarkStart w:id="11" w:name="_格式2__法定代表人授权书"/>
      <w:bookmarkEnd w:id="11"/>
      <w:r>
        <w:rPr>
          <w:rFonts w:hint="eastAsia" w:ascii="仿宋" w:hAnsi="仿宋" w:eastAsia="仿宋" w:cs="仿宋"/>
          <w:sz w:val="24"/>
          <w:szCs w:val="24"/>
        </w:rPr>
        <w:t>日</w:t>
      </w:r>
    </w:p>
    <w:p w14:paraId="32AB90C4">
      <w:pPr>
        <w:rPr>
          <w:sz w:val="24"/>
          <w:szCs w:val="24"/>
        </w:rPr>
      </w:pPr>
    </w:p>
    <w:p w14:paraId="1A0BDEDC">
      <w:pPr>
        <w:pStyle w:val="46"/>
        <w:rPr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1460999"/>
    </w:sdtPr>
    <w:sdtContent>
      <w:p w14:paraId="5488A210">
        <w:pPr>
          <w:pStyle w:val="2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62B7F282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33DB9">
    <w:pPr>
      <w:pStyle w:val="23"/>
      <w:pBdr>
        <w:bottom w:val="none" w:color="auto" w:sz="0" w:space="1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B50E3A"/>
    <w:multiLevelType w:val="multilevel"/>
    <w:tmpl w:val="41B50E3A"/>
    <w:lvl w:ilvl="0" w:tentative="0">
      <w:start w:val="1"/>
      <w:numFmt w:val="decimal"/>
      <w:pStyle w:val="116"/>
      <w:lvlText w:val="%1"/>
      <w:lvlJc w:val="left"/>
      <w:pPr>
        <w:ind w:left="420" w:hanging="42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jYjNmZmM2NTY0Y2E4MjczZWQzZjMzMTUxNWZkMTQifQ=="/>
  </w:docVars>
  <w:rsids>
    <w:rsidRoot w:val="006F0517"/>
    <w:rsid w:val="00002A73"/>
    <w:rsid w:val="000049DD"/>
    <w:rsid w:val="00007100"/>
    <w:rsid w:val="000106CA"/>
    <w:rsid w:val="00013F35"/>
    <w:rsid w:val="000166A3"/>
    <w:rsid w:val="000225D6"/>
    <w:rsid w:val="00031F40"/>
    <w:rsid w:val="00032038"/>
    <w:rsid w:val="00033DA4"/>
    <w:rsid w:val="00034CFA"/>
    <w:rsid w:val="00035C7F"/>
    <w:rsid w:val="00040206"/>
    <w:rsid w:val="00043988"/>
    <w:rsid w:val="000456D5"/>
    <w:rsid w:val="000533B7"/>
    <w:rsid w:val="00053B8B"/>
    <w:rsid w:val="0006579C"/>
    <w:rsid w:val="00093CCD"/>
    <w:rsid w:val="000956D4"/>
    <w:rsid w:val="000963F5"/>
    <w:rsid w:val="000A6C5E"/>
    <w:rsid w:val="000B038B"/>
    <w:rsid w:val="000B0D84"/>
    <w:rsid w:val="000B129F"/>
    <w:rsid w:val="000B5715"/>
    <w:rsid w:val="000E7991"/>
    <w:rsid w:val="000F424E"/>
    <w:rsid w:val="00127BD7"/>
    <w:rsid w:val="001362E6"/>
    <w:rsid w:val="001415BA"/>
    <w:rsid w:val="00154315"/>
    <w:rsid w:val="001700FA"/>
    <w:rsid w:val="00172D95"/>
    <w:rsid w:val="00187B0D"/>
    <w:rsid w:val="00195D2E"/>
    <w:rsid w:val="001A0FA0"/>
    <w:rsid w:val="001A39B8"/>
    <w:rsid w:val="001B2393"/>
    <w:rsid w:val="001B52B3"/>
    <w:rsid w:val="001B7476"/>
    <w:rsid w:val="001B7ABF"/>
    <w:rsid w:val="001C7B82"/>
    <w:rsid w:val="001D5CDE"/>
    <w:rsid w:val="00201CBF"/>
    <w:rsid w:val="00207F2A"/>
    <w:rsid w:val="0021441F"/>
    <w:rsid w:val="002369ED"/>
    <w:rsid w:val="0024464D"/>
    <w:rsid w:val="00264AD8"/>
    <w:rsid w:val="00271859"/>
    <w:rsid w:val="00275657"/>
    <w:rsid w:val="00276B81"/>
    <w:rsid w:val="002850D0"/>
    <w:rsid w:val="002853C1"/>
    <w:rsid w:val="00290EF0"/>
    <w:rsid w:val="00292D3C"/>
    <w:rsid w:val="002A5C10"/>
    <w:rsid w:val="002C37D8"/>
    <w:rsid w:val="002C3C0B"/>
    <w:rsid w:val="002C4F57"/>
    <w:rsid w:val="002C7E61"/>
    <w:rsid w:val="002C7F28"/>
    <w:rsid w:val="002E6BAD"/>
    <w:rsid w:val="00302420"/>
    <w:rsid w:val="00317732"/>
    <w:rsid w:val="003336D4"/>
    <w:rsid w:val="003339B7"/>
    <w:rsid w:val="0033494C"/>
    <w:rsid w:val="0034024C"/>
    <w:rsid w:val="003457A3"/>
    <w:rsid w:val="003501A8"/>
    <w:rsid w:val="00357BEF"/>
    <w:rsid w:val="00361E8F"/>
    <w:rsid w:val="003724A9"/>
    <w:rsid w:val="00373AA0"/>
    <w:rsid w:val="00374F0F"/>
    <w:rsid w:val="00384CDA"/>
    <w:rsid w:val="0039206A"/>
    <w:rsid w:val="00397D74"/>
    <w:rsid w:val="003A3899"/>
    <w:rsid w:val="003A6952"/>
    <w:rsid w:val="003A745F"/>
    <w:rsid w:val="003C18CC"/>
    <w:rsid w:val="003C3CE6"/>
    <w:rsid w:val="003C5FB1"/>
    <w:rsid w:val="003D0A0B"/>
    <w:rsid w:val="003D4AEB"/>
    <w:rsid w:val="003E1D32"/>
    <w:rsid w:val="00442968"/>
    <w:rsid w:val="004667C1"/>
    <w:rsid w:val="00467B2C"/>
    <w:rsid w:val="0047223A"/>
    <w:rsid w:val="0048241A"/>
    <w:rsid w:val="00494E7A"/>
    <w:rsid w:val="004968EB"/>
    <w:rsid w:val="00497230"/>
    <w:rsid w:val="004B1C2A"/>
    <w:rsid w:val="004C631C"/>
    <w:rsid w:val="004E0EE8"/>
    <w:rsid w:val="004E1E4A"/>
    <w:rsid w:val="005001EF"/>
    <w:rsid w:val="00505A1A"/>
    <w:rsid w:val="0051433D"/>
    <w:rsid w:val="005165E9"/>
    <w:rsid w:val="00520A15"/>
    <w:rsid w:val="005222A7"/>
    <w:rsid w:val="00522596"/>
    <w:rsid w:val="00522BAF"/>
    <w:rsid w:val="005241F8"/>
    <w:rsid w:val="00534FC9"/>
    <w:rsid w:val="00544F4F"/>
    <w:rsid w:val="00571506"/>
    <w:rsid w:val="0058432B"/>
    <w:rsid w:val="00596564"/>
    <w:rsid w:val="0059672C"/>
    <w:rsid w:val="005B0EDA"/>
    <w:rsid w:val="005B5CFB"/>
    <w:rsid w:val="005B6BB4"/>
    <w:rsid w:val="005C093C"/>
    <w:rsid w:val="005C2244"/>
    <w:rsid w:val="005E15F9"/>
    <w:rsid w:val="005F64D5"/>
    <w:rsid w:val="00604257"/>
    <w:rsid w:val="00612239"/>
    <w:rsid w:val="006125C3"/>
    <w:rsid w:val="00613350"/>
    <w:rsid w:val="00620622"/>
    <w:rsid w:val="0062407F"/>
    <w:rsid w:val="00641FB8"/>
    <w:rsid w:val="006457E8"/>
    <w:rsid w:val="00646D36"/>
    <w:rsid w:val="0064798D"/>
    <w:rsid w:val="006555C7"/>
    <w:rsid w:val="00661B7B"/>
    <w:rsid w:val="00680C86"/>
    <w:rsid w:val="006864A3"/>
    <w:rsid w:val="006944B5"/>
    <w:rsid w:val="006B46B5"/>
    <w:rsid w:val="006B7AA5"/>
    <w:rsid w:val="006C16D5"/>
    <w:rsid w:val="006C519C"/>
    <w:rsid w:val="006D164C"/>
    <w:rsid w:val="006E3A8F"/>
    <w:rsid w:val="006E533D"/>
    <w:rsid w:val="006F0517"/>
    <w:rsid w:val="006F2261"/>
    <w:rsid w:val="007039B8"/>
    <w:rsid w:val="0070544D"/>
    <w:rsid w:val="007054FE"/>
    <w:rsid w:val="00713A44"/>
    <w:rsid w:val="0071607F"/>
    <w:rsid w:val="00727D1C"/>
    <w:rsid w:val="00740488"/>
    <w:rsid w:val="00765293"/>
    <w:rsid w:val="00766CBA"/>
    <w:rsid w:val="00767F31"/>
    <w:rsid w:val="00771B68"/>
    <w:rsid w:val="00780817"/>
    <w:rsid w:val="00783E2E"/>
    <w:rsid w:val="00791AB7"/>
    <w:rsid w:val="007A0D78"/>
    <w:rsid w:val="007A5BD5"/>
    <w:rsid w:val="007C2C8A"/>
    <w:rsid w:val="007D1831"/>
    <w:rsid w:val="007E58A9"/>
    <w:rsid w:val="007F1BD7"/>
    <w:rsid w:val="008002A2"/>
    <w:rsid w:val="0081245D"/>
    <w:rsid w:val="008126C8"/>
    <w:rsid w:val="008162E7"/>
    <w:rsid w:val="0081751F"/>
    <w:rsid w:val="0082452E"/>
    <w:rsid w:val="0083507E"/>
    <w:rsid w:val="00842066"/>
    <w:rsid w:val="008749E4"/>
    <w:rsid w:val="008A0AA7"/>
    <w:rsid w:val="008A14D1"/>
    <w:rsid w:val="008A2B1C"/>
    <w:rsid w:val="008A2E5A"/>
    <w:rsid w:val="008B13DC"/>
    <w:rsid w:val="008D4AC5"/>
    <w:rsid w:val="008F14EA"/>
    <w:rsid w:val="008F489E"/>
    <w:rsid w:val="009035C5"/>
    <w:rsid w:val="00916AF2"/>
    <w:rsid w:val="00916D21"/>
    <w:rsid w:val="009209B8"/>
    <w:rsid w:val="009268CF"/>
    <w:rsid w:val="00941DEA"/>
    <w:rsid w:val="009433EC"/>
    <w:rsid w:val="00982E23"/>
    <w:rsid w:val="00990752"/>
    <w:rsid w:val="00992151"/>
    <w:rsid w:val="009A0AE9"/>
    <w:rsid w:val="009A172D"/>
    <w:rsid w:val="009A2D52"/>
    <w:rsid w:val="009B38EC"/>
    <w:rsid w:val="009B473C"/>
    <w:rsid w:val="009D3D0E"/>
    <w:rsid w:val="009E2D2E"/>
    <w:rsid w:val="00A144DF"/>
    <w:rsid w:val="00A26232"/>
    <w:rsid w:val="00A47A18"/>
    <w:rsid w:val="00A553CF"/>
    <w:rsid w:val="00A61C08"/>
    <w:rsid w:val="00A65F72"/>
    <w:rsid w:val="00A715CC"/>
    <w:rsid w:val="00A7364D"/>
    <w:rsid w:val="00A747FC"/>
    <w:rsid w:val="00A850C2"/>
    <w:rsid w:val="00A974C2"/>
    <w:rsid w:val="00AA03DD"/>
    <w:rsid w:val="00AA301C"/>
    <w:rsid w:val="00AB0CAE"/>
    <w:rsid w:val="00AB18F3"/>
    <w:rsid w:val="00AB3A19"/>
    <w:rsid w:val="00AB4A40"/>
    <w:rsid w:val="00AD1BEA"/>
    <w:rsid w:val="00AD2651"/>
    <w:rsid w:val="00AE0E50"/>
    <w:rsid w:val="00AF161D"/>
    <w:rsid w:val="00B01921"/>
    <w:rsid w:val="00B025C6"/>
    <w:rsid w:val="00B11BE7"/>
    <w:rsid w:val="00B22BB9"/>
    <w:rsid w:val="00B232FB"/>
    <w:rsid w:val="00B307D8"/>
    <w:rsid w:val="00B34E53"/>
    <w:rsid w:val="00B42DBC"/>
    <w:rsid w:val="00B44E1C"/>
    <w:rsid w:val="00B46ADE"/>
    <w:rsid w:val="00B54548"/>
    <w:rsid w:val="00B56CE2"/>
    <w:rsid w:val="00B624DF"/>
    <w:rsid w:val="00B63213"/>
    <w:rsid w:val="00B67ACC"/>
    <w:rsid w:val="00B936EC"/>
    <w:rsid w:val="00BB35E2"/>
    <w:rsid w:val="00BD4BF7"/>
    <w:rsid w:val="00BE4141"/>
    <w:rsid w:val="00C016D3"/>
    <w:rsid w:val="00C04AAA"/>
    <w:rsid w:val="00C072A6"/>
    <w:rsid w:val="00C13434"/>
    <w:rsid w:val="00C348C1"/>
    <w:rsid w:val="00C43172"/>
    <w:rsid w:val="00C51FBC"/>
    <w:rsid w:val="00C557DA"/>
    <w:rsid w:val="00C630C8"/>
    <w:rsid w:val="00C84AC3"/>
    <w:rsid w:val="00C977B9"/>
    <w:rsid w:val="00CA1FCA"/>
    <w:rsid w:val="00CB492E"/>
    <w:rsid w:val="00CC1188"/>
    <w:rsid w:val="00CD2A01"/>
    <w:rsid w:val="00CD6FDA"/>
    <w:rsid w:val="00CE1CD6"/>
    <w:rsid w:val="00D00EF9"/>
    <w:rsid w:val="00D01DCF"/>
    <w:rsid w:val="00D1659F"/>
    <w:rsid w:val="00D228C2"/>
    <w:rsid w:val="00D32B21"/>
    <w:rsid w:val="00D32DB4"/>
    <w:rsid w:val="00D46BFC"/>
    <w:rsid w:val="00D84A47"/>
    <w:rsid w:val="00D86D51"/>
    <w:rsid w:val="00D916CD"/>
    <w:rsid w:val="00DA782D"/>
    <w:rsid w:val="00DB4840"/>
    <w:rsid w:val="00DC7C9D"/>
    <w:rsid w:val="00DD5527"/>
    <w:rsid w:val="00DE5D6D"/>
    <w:rsid w:val="00E045FE"/>
    <w:rsid w:val="00E06565"/>
    <w:rsid w:val="00E0700A"/>
    <w:rsid w:val="00E120AC"/>
    <w:rsid w:val="00E21D10"/>
    <w:rsid w:val="00E24BB8"/>
    <w:rsid w:val="00E30FF5"/>
    <w:rsid w:val="00E323EA"/>
    <w:rsid w:val="00E345B5"/>
    <w:rsid w:val="00E56A73"/>
    <w:rsid w:val="00E7777C"/>
    <w:rsid w:val="00E823E8"/>
    <w:rsid w:val="00E85F52"/>
    <w:rsid w:val="00EE2204"/>
    <w:rsid w:val="00EE7AAD"/>
    <w:rsid w:val="00EF141F"/>
    <w:rsid w:val="00EF157F"/>
    <w:rsid w:val="00F04152"/>
    <w:rsid w:val="00F1264D"/>
    <w:rsid w:val="00F31118"/>
    <w:rsid w:val="00F54AE2"/>
    <w:rsid w:val="00F55F9E"/>
    <w:rsid w:val="00F764F7"/>
    <w:rsid w:val="00F9115A"/>
    <w:rsid w:val="00F91235"/>
    <w:rsid w:val="00FA0658"/>
    <w:rsid w:val="00FA22B0"/>
    <w:rsid w:val="00FA575E"/>
    <w:rsid w:val="00FA6AD0"/>
    <w:rsid w:val="00FB4650"/>
    <w:rsid w:val="00FB58F5"/>
    <w:rsid w:val="00FC10B8"/>
    <w:rsid w:val="00FD0692"/>
    <w:rsid w:val="00FD618B"/>
    <w:rsid w:val="00FE6DD6"/>
    <w:rsid w:val="06E94E42"/>
    <w:rsid w:val="071911F4"/>
    <w:rsid w:val="08670714"/>
    <w:rsid w:val="09B565DC"/>
    <w:rsid w:val="14A800EA"/>
    <w:rsid w:val="19107926"/>
    <w:rsid w:val="192F0DDA"/>
    <w:rsid w:val="244D5224"/>
    <w:rsid w:val="296E3259"/>
    <w:rsid w:val="31B639EF"/>
    <w:rsid w:val="344E4A12"/>
    <w:rsid w:val="35364F1A"/>
    <w:rsid w:val="3801173C"/>
    <w:rsid w:val="3AE315CD"/>
    <w:rsid w:val="413761CE"/>
    <w:rsid w:val="41454068"/>
    <w:rsid w:val="473236C0"/>
    <w:rsid w:val="489B7043"/>
    <w:rsid w:val="4AAA17BF"/>
    <w:rsid w:val="4C2058C6"/>
    <w:rsid w:val="4C567E51"/>
    <w:rsid w:val="4CCF691C"/>
    <w:rsid w:val="554C0043"/>
    <w:rsid w:val="56B37499"/>
    <w:rsid w:val="585A5481"/>
    <w:rsid w:val="5B937CD8"/>
    <w:rsid w:val="5CB9088A"/>
    <w:rsid w:val="6028345A"/>
    <w:rsid w:val="63467B6E"/>
    <w:rsid w:val="63CD6068"/>
    <w:rsid w:val="63D556A7"/>
    <w:rsid w:val="64406FC4"/>
    <w:rsid w:val="67EB36EB"/>
    <w:rsid w:val="692A3D9F"/>
    <w:rsid w:val="69EC1A0F"/>
    <w:rsid w:val="6AAF6C52"/>
    <w:rsid w:val="71947A2A"/>
    <w:rsid w:val="7416564C"/>
    <w:rsid w:val="750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semiHidden="0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qFormat="1" w:uiPriority="99" w:semiHidden="0" w:name="HTML Typewriter"/>
    <w:lsdException w:qFormat="1" w:uiPriority="99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2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6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paragraph" w:styleId="5">
    <w:name w:val="heading 4"/>
    <w:basedOn w:val="1"/>
    <w:next w:val="1"/>
    <w:link w:val="57"/>
    <w:autoRedefine/>
    <w:qFormat/>
    <w:uiPriority w:val="0"/>
    <w:pPr>
      <w:keepNext/>
      <w:jc w:val="center"/>
      <w:outlineLvl w:val="3"/>
    </w:pPr>
    <w:rPr>
      <w:rFonts w:eastAsia="新宋体"/>
      <w:kern w:val="0"/>
      <w:sz w:val="30"/>
      <w:szCs w:val="21"/>
    </w:rPr>
  </w:style>
  <w:style w:type="paragraph" w:styleId="6">
    <w:name w:val="heading 5"/>
    <w:basedOn w:val="1"/>
    <w:next w:val="1"/>
    <w:link w:val="58"/>
    <w:autoRedefine/>
    <w:qFormat/>
    <w:uiPriority w:val="0"/>
    <w:pPr>
      <w:keepNext/>
      <w:keepLines/>
      <w:spacing w:before="280" w:after="290" w:line="376" w:lineRule="auto"/>
      <w:outlineLvl w:val="4"/>
    </w:pPr>
    <w:rPr>
      <w:b/>
      <w:bCs/>
      <w:kern w:val="0"/>
      <w:sz w:val="28"/>
      <w:szCs w:val="28"/>
    </w:rPr>
  </w:style>
  <w:style w:type="paragraph" w:styleId="7">
    <w:name w:val="heading 6"/>
    <w:basedOn w:val="1"/>
    <w:next w:val="8"/>
    <w:link w:val="59"/>
    <w:autoRedefine/>
    <w:qFormat/>
    <w:uiPriority w:val="0"/>
    <w:pPr>
      <w:keepNext/>
      <w:jc w:val="center"/>
      <w:outlineLvl w:val="5"/>
    </w:pPr>
    <w:rPr>
      <w:b/>
      <w:kern w:val="0"/>
      <w:sz w:val="44"/>
      <w:szCs w:val="20"/>
    </w:rPr>
  </w:style>
  <w:style w:type="paragraph" w:styleId="9">
    <w:name w:val="heading 7"/>
    <w:basedOn w:val="1"/>
    <w:next w:val="1"/>
    <w:link w:val="60"/>
    <w:autoRedefine/>
    <w:qFormat/>
    <w:uiPriority w:val="0"/>
    <w:pPr>
      <w:keepNext/>
      <w:keepLines/>
      <w:spacing w:before="240" w:after="64" w:line="320" w:lineRule="auto"/>
      <w:outlineLvl w:val="6"/>
    </w:pPr>
    <w:rPr>
      <w:b/>
      <w:bCs/>
      <w:kern w:val="0"/>
      <w:sz w:val="24"/>
    </w:rPr>
  </w:style>
  <w:style w:type="paragraph" w:styleId="10">
    <w:name w:val="heading 8"/>
    <w:basedOn w:val="1"/>
    <w:next w:val="1"/>
    <w:link w:val="61"/>
    <w:autoRedefine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kern w:val="0"/>
      <w:sz w:val="24"/>
    </w:rPr>
  </w:style>
  <w:style w:type="paragraph" w:styleId="11">
    <w:name w:val="heading 9"/>
    <w:basedOn w:val="1"/>
    <w:next w:val="1"/>
    <w:link w:val="62"/>
    <w:autoRedefine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kern w:val="0"/>
      <w:sz w:val="24"/>
      <w:szCs w:val="21"/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rmal Indent"/>
    <w:basedOn w:val="1"/>
    <w:link w:val="53"/>
    <w:autoRedefine/>
    <w:qFormat/>
    <w:uiPriority w:val="0"/>
    <w:pPr>
      <w:adjustRightInd w:val="0"/>
      <w:spacing w:line="360" w:lineRule="atLeast"/>
      <w:ind w:firstLine="482"/>
      <w:textAlignment w:val="baseline"/>
    </w:pPr>
    <w:rPr>
      <w:kern w:val="0"/>
      <w:sz w:val="24"/>
    </w:rPr>
  </w:style>
  <w:style w:type="paragraph" w:styleId="12">
    <w:name w:val="Document Map"/>
    <w:basedOn w:val="1"/>
    <w:link w:val="63"/>
    <w:autoRedefine/>
    <w:semiHidden/>
    <w:qFormat/>
    <w:uiPriority w:val="0"/>
    <w:pPr>
      <w:shd w:val="clear" w:color="auto" w:fill="000080"/>
    </w:pPr>
    <w:rPr>
      <w:kern w:val="0"/>
      <w:sz w:val="20"/>
    </w:rPr>
  </w:style>
  <w:style w:type="paragraph" w:styleId="13">
    <w:name w:val="toa heading"/>
    <w:basedOn w:val="1"/>
    <w:next w:val="1"/>
    <w:autoRedefine/>
    <w:qFormat/>
    <w:uiPriority w:val="99"/>
    <w:pPr>
      <w:spacing w:line="360" w:lineRule="atLeast"/>
      <w:jc w:val="center"/>
    </w:pPr>
    <w:rPr>
      <w:rFonts w:ascii="Arial" w:hAnsi="Arial" w:eastAsia="黑体"/>
      <w:sz w:val="36"/>
    </w:rPr>
  </w:style>
  <w:style w:type="paragraph" w:styleId="14">
    <w:name w:val="Body Text 3"/>
    <w:basedOn w:val="1"/>
    <w:link w:val="64"/>
    <w:autoRedefine/>
    <w:qFormat/>
    <w:uiPriority w:val="0"/>
    <w:pPr>
      <w:spacing w:after="120"/>
    </w:pPr>
    <w:rPr>
      <w:kern w:val="0"/>
      <w:sz w:val="16"/>
      <w:szCs w:val="16"/>
    </w:rPr>
  </w:style>
  <w:style w:type="paragraph" w:styleId="15">
    <w:name w:val="Body Text"/>
    <w:basedOn w:val="1"/>
    <w:link w:val="73"/>
    <w:autoRedefine/>
    <w:qFormat/>
    <w:uiPriority w:val="0"/>
    <w:pPr>
      <w:spacing w:after="120"/>
    </w:pPr>
  </w:style>
  <w:style w:type="paragraph" w:styleId="16">
    <w:name w:val="Body Text Indent"/>
    <w:basedOn w:val="1"/>
    <w:next w:val="17"/>
    <w:link w:val="66"/>
    <w:autoRedefine/>
    <w:qFormat/>
    <w:uiPriority w:val="0"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17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8">
    <w:name w:val="Plain Text"/>
    <w:basedOn w:val="1"/>
    <w:link w:val="67"/>
    <w:autoRedefine/>
    <w:qFormat/>
    <w:uiPriority w:val="0"/>
    <w:rPr>
      <w:rFonts w:ascii="宋体" w:hAnsi="Courier New"/>
      <w:kern w:val="0"/>
      <w:sz w:val="20"/>
      <w:szCs w:val="21"/>
    </w:rPr>
  </w:style>
  <w:style w:type="paragraph" w:styleId="19">
    <w:name w:val="Date"/>
    <w:basedOn w:val="1"/>
    <w:next w:val="1"/>
    <w:link w:val="68"/>
    <w:autoRedefine/>
    <w:qFormat/>
    <w:uiPriority w:val="0"/>
    <w:rPr>
      <w:kern w:val="0"/>
      <w:sz w:val="24"/>
      <w:szCs w:val="20"/>
    </w:rPr>
  </w:style>
  <w:style w:type="paragraph" w:styleId="20">
    <w:name w:val="Body Text Indent 2"/>
    <w:basedOn w:val="1"/>
    <w:link w:val="69"/>
    <w:autoRedefine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0"/>
    </w:rPr>
  </w:style>
  <w:style w:type="paragraph" w:styleId="21">
    <w:name w:val="Balloon Text"/>
    <w:basedOn w:val="1"/>
    <w:link w:val="70"/>
    <w:autoRedefine/>
    <w:semiHidden/>
    <w:qFormat/>
    <w:uiPriority w:val="0"/>
    <w:rPr>
      <w:kern w:val="0"/>
      <w:sz w:val="18"/>
      <w:szCs w:val="18"/>
    </w:rPr>
  </w:style>
  <w:style w:type="paragraph" w:styleId="22">
    <w:name w:val="footer"/>
    <w:basedOn w:val="1"/>
    <w:link w:val="4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semiHidden/>
    <w:qFormat/>
    <w:uiPriority w:val="0"/>
    <w:rPr>
      <w:sz w:val="24"/>
    </w:rPr>
  </w:style>
  <w:style w:type="paragraph" w:styleId="25">
    <w:name w:val="List"/>
    <w:basedOn w:val="1"/>
    <w:autoRedefine/>
    <w:qFormat/>
    <w:uiPriority w:val="0"/>
    <w:pPr>
      <w:ind w:left="200" w:hanging="200" w:hangingChars="200"/>
    </w:pPr>
  </w:style>
  <w:style w:type="paragraph" w:styleId="26">
    <w:name w:val="Body Text Indent 3"/>
    <w:basedOn w:val="1"/>
    <w:link w:val="71"/>
    <w:autoRedefine/>
    <w:qFormat/>
    <w:uiPriority w:val="0"/>
    <w:pPr>
      <w:spacing w:after="120"/>
      <w:ind w:left="420" w:leftChars="200"/>
    </w:pPr>
    <w:rPr>
      <w:kern w:val="0"/>
      <w:sz w:val="16"/>
      <w:szCs w:val="16"/>
    </w:rPr>
  </w:style>
  <w:style w:type="paragraph" w:styleId="27">
    <w:name w:val="Body Text 2"/>
    <w:basedOn w:val="1"/>
    <w:link w:val="72"/>
    <w:autoRedefine/>
    <w:qFormat/>
    <w:uiPriority w:val="0"/>
    <w:pPr>
      <w:snapToGrid w:val="0"/>
    </w:pPr>
    <w:rPr>
      <w:b/>
      <w:bCs/>
      <w:kern w:val="0"/>
      <w:sz w:val="18"/>
    </w:rPr>
  </w:style>
  <w:style w:type="paragraph" w:styleId="2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29">
    <w:name w:val="Body Text First Indent"/>
    <w:basedOn w:val="15"/>
    <w:link w:val="74"/>
    <w:autoRedefine/>
    <w:qFormat/>
    <w:uiPriority w:val="0"/>
    <w:pPr>
      <w:ind w:firstLine="420" w:firstLineChars="100"/>
    </w:pPr>
    <w:rPr>
      <w:kern w:val="0"/>
      <w:sz w:val="24"/>
    </w:rPr>
  </w:style>
  <w:style w:type="table" w:styleId="31">
    <w:name w:val="Table Grid"/>
    <w:basedOn w:val="30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autoRedefine/>
    <w:qFormat/>
    <w:uiPriority w:val="0"/>
    <w:rPr>
      <w:b/>
      <w:bCs/>
    </w:rPr>
  </w:style>
  <w:style w:type="character" w:styleId="34">
    <w:name w:val="page number"/>
    <w:autoRedefine/>
    <w:qFormat/>
    <w:uiPriority w:val="0"/>
    <w:rPr>
      <w:rFonts w:cs="Times New Roman"/>
    </w:rPr>
  </w:style>
  <w:style w:type="character" w:styleId="35">
    <w:name w:val="FollowedHyperlink"/>
    <w:autoRedefine/>
    <w:qFormat/>
    <w:uiPriority w:val="0"/>
    <w:rPr>
      <w:color w:val="800080"/>
      <w:u w:val="none"/>
    </w:rPr>
  </w:style>
  <w:style w:type="character" w:styleId="36">
    <w:name w:val="Emphasis"/>
    <w:autoRedefine/>
    <w:qFormat/>
    <w:uiPriority w:val="20"/>
    <w:rPr>
      <w:b/>
      <w:bCs/>
    </w:rPr>
  </w:style>
  <w:style w:type="character" w:styleId="37">
    <w:name w:val="HTML Definition"/>
    <w:autoRedefine/>
    <w:unhideWhenUsed/>
    <w:qFormat/>
    <w:uiPriority w:val="99"/>
    <w:rPr>
      <w:vanish/>
    </w:rPr>
  </w:style>
  <w:style w:type="character" w:styleId="38">
    <w:name w:val="HTML Typewriter"/>
    <w:autoRedefine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9">
    <w:name w:val="HTML Acronym"/>
    <w:autoRedefine/>
    <w:unhideWhenUsed/>
    <w:qFormat/>
    <w:uiPriority w:val="99"/>
    <w:rPr>
      <w:bdr w:val="single" w:color="F1F1F1" w:sz="2" w:space="0"/>
      <w:shd w:val="clear" w:color="auto" w:fill="F1F1F1"/>
    </w:rPr>
  </w:style>
  <w:style w:type="character" w:styleId="40">
    <w:name w:val="HTML Variable"/>
    <w:autoRedefine/>
    <w:unhideWhenUsed/>
    <w:qFormat/>
    <w:uiPriority w:val="99"/>
  </w:style>
  <w:style w:type="character" w:styleId="41">
    <w:name w:val="Hyperlink"/>
    <w:autoRedefine/>
    <w:qFormat/>
    <w:uiPriority w:val="0"/>
    <w:rPr>
      <w:color w:val="0000FF"/>
      <w:u w:val="none"/>
    </w:rPr>
  </w:style>
  <w:style w:type="character" w:styleId="42">
    <w:name w:val="HTML Code"/>
    <w:autoRedefine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3">
    <w:name w:val="HTML Cite"/>
    <w:autoRedefine/>
    <w:unhideWhenUsed/>
    <w:qFormat/>
    <w:uiPriority w:val="99"/>
  </w:style>
  <w:style w:type="character" w:styleId="44">
    <w:name w:val="HTML Keyboard"/>
    <w:autoRedefine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5">
    <w:name w:val="HTML Sample"/>
    <w:autoRedefine/>
    <w:unhideWhenUsed/>
    <w:qFormat/>
    <w:uiPriority w:val="99"/>
    <w:rPr>
      <w:rFonts w:ascii="monospace" w:hAnsi="monospace" w:eastAsia="monospace" w:cs="monospace"/>
    </w:rPr>
  </w:style>
  <w:style w:type="paragraph" w:customStyle="1" w:styleId="46">
    <w:name w:val="Default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7">
    <w:name w:val="页眉 Char"/>
    <w:basedOn w:val="32"/>
    <w:link w:val="23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8">
    <w:name w:val="页脚 Char"/>
    <w:basedOn w:val="32"/>
    <w:link w:val="2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9">
    <w:name w:val="页脚 Char2"/>
    <w:autoRedefine/>
    <w:qFormat/>
    <w:locked/>
    <w:uiPriority w:val="99"/>
    <w:rPr>
      <w:kern w:val="2"/>
      <w:sz w:val="18"/>
    </w:rPr>
  </w:style>
  <w:style w:type="character" w:customStyle="1" w:styleId="50">
    <w:name w:val="页眉 Char2"/>
    <w:autoRedefine/>
    <w:qFormat/>
    <w:locked/>
    <w:uiPriority w:val="99"/>
    <w:rPr>
      <w:kern w:val="2"/>
      <w:sz w:val="18"/>
    </w:rPr>
  </w:style>
  <w:style w:type="paragraph" w:customStyle="1" w:styleId="51">
    <w:name w:val="普通正文"/>
    <w:basedOn w:val="1"/>
    <w:link w:val="79"/>
    <w:autoRedefine/>
    <w:qFormat/>
    <w:uiPriority w:val="0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hAnsi="Arial"/>
      <w:kern w:val="0"/>
      <w:sz w:val="24"/>
    </w:rPr>
  </w:style>
  <w:style w:type="character" w:customStyle="1" w:styleId="52">
    <w:name w:val="标题 2 Char"/>
    <w:basedOn w:val="32"/>
    <w:link w:val="3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53">
    <w:name w:val="正文缩进 Char"/>
    <w:basedOn w:val="32"/>
    <w:link w:val="8"/>
    <w:autoRedefine/>
    <w:qFormat/>
    <w:locked/>
    <w:uiPriority w:val="0"/>
    <w:rPr>
      <w:sz w:val="24"/>
      <w:szCs w:val="24"/>
    </w:rPr>
  </w:style>
  <w:style w:type="paragraph" w:styleId="54">
    <w:name w:val="List Paragraph"/>
    <w:basedOn w:val="1"/>
    <w:link w:val="75"/>
    <w:autoRedefine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55">
    <w:name w:val="标题 1 Char"/>
    <w:basedOn w:val="32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56">
    <w:name w:val="标题 3 Char"/>
    <w:basedOn w:val="32"/>
    <w:link w:val="4"/>
    <w:autoRedefine/>
    <w:qFormat/>
    <w:uiPriority w:val="0"/>
    <w:rPr>
      <w:b/>
      <w:bCs/>
      <w:sz w:val="32"/>
      <w:szCs w:val="32"/>
    </w:rPr>
  </w:style>
  <w:style w:type="character" w:customStyle="1" w:styleId="57">
    <w:name w:val="标题 4 Char"/>
    <w:basedOn w:val="32"/>
    <w:link w:val="5"/>
    <w:autoRedefine/>
    <w:qFormat/>
    <w:uiPriority w:val="0"/>
    <w:rPr>
      <w:rFonts w:eastAsia="新宋体"/>
      <w:sz w:val="30"/>
      <w:szCs w:val="21"/>
    </w:rPr>
  </w:style>
  <w:style w:type="character" w:customStyle="1" w:styleId="58">
    <w:name w:val="标题 5 Char"/>
    <w:basedOn w:val="32"/>
    <w:link w:val="6"/>
    <w:autoRedefine/>
    <w:qFormat/>
    <w:uiPriority w:val="0"/>
    <w:rPr>
      <w:b/>
      <w:bCs/>
      <w:sz w:val="28"/>
      <w:szCs w:val="28"/>
    </w:rPr>
  </w:style>
  <w:style w:type="character" w:customStyle="1" w:styleId="59">
    <w:name w:val="标题 6 Char"/>
    <w:basedOn w:val="32"/>
    <w:link w:val="7"/>
    <w:autoRedefine/>
    <w:qFormat/>
    <w:uiPriority w:val="0"/>
    <w:rPr>
      <w:b/>
      <w:sz w:val="44"/>
    </w:rPr>
  </w:style>
  <w:style w:type="character" w:customStyle="1" w:styleId="60">
    <w:name w:val="标题 7 Char"/>
    <w:basedOn w:val="32"/>
    <w:link w:val="9"/>
    <w:autoRedefine/>
    <w:qFormat/>
    <w:uiPriority w:val="0"/>
    <w:rPr>
      <w:b/>
      <w:bCs/>
      <w:sz w:val="24"/>
      <w:szCs w:val="24"/>
    </w:rPr>
  </w:style>
  <w:style w:type="character" w:customStyle="1" w:styleId="61">
    <w:name w:val="标题 8 Char"/>
    <w:basedOn w:val="32"/>
    <w:link w:val="10"/>
    <w:autoRedefine/>
    <w:qFormat/>
    <w:uiPriority w:val="0"/>
    <w:rPr>
      <w:rFonts w:ascii="Arial" w:hAnsi="Arial" w:eastAsia="黑体"/>
      <w:sz w:val="24"/>
      <w:szCs w:val="24"/>
    </w:rPr>
  </w:style>
  <w:style w:type="character" w:customStyle="1" w:styleId="62">
    <w:name w:val="标题 9 Char"/>
    <w:basedOn w:val="32"/>
    <w:link w:val="11"/>
    <w:autoRedefine/>
    <w:qFormat/>
    <w:uiPriority w:val="0"/>
    <w:rPr>
      <w:rFonts w:ascii="Arial" w:hAnsi="Arial" w:eastAsia="黑体"/>
      <w:sz w:val="24"/>
      <w:szCs w:val="21"/>
    </w:rPr>
  </w:style>
  <w:style w:type="character" w:customStyle="1" w:styleId="63">
    <w:name w:val="文档结构图 Char"/>
    <w:basedOn w:val="32"/>
    <w:link w:val="12"/>
    <w:autoRedefine/>
    <w:semiHidden/>
    <w:qFormat/>
    <w:uiPriority w:val="0"/>
    <w:rPr>
      <w:szCs w:val="24"/>
      <w:shd w:val="clear" w:color="auto" w:fill="000080"/>
    </w:rPr>
  </w:style>
  <w:style w:type="character" w:customStyle="1" w:styleId="64">
    <w:name w:val="正文文本 3 Char"/>
    <w:basedOn w:val="32"/>
    <w:link w:val="14"/>
    <w:autoRedefine/>
    <w:qFormat/>
    <w:uiPriority w:val="0"/>
    <w:rPr>
      <w:sz w:val="16"/>
      <w:szCs w:val="16"/>
    </w:rPr>
  </w:style>
  <w:style w:type="character" w:customStyle="1" w:styleId="65">
    <w:name w:val="正文文本 字符"/>
    <w:autoRedefine/>
    <w:qFormat/>
    <w:uiPriority w:val="0"/>
    <w:rPr>
      <w:rFonts w:ascii="仿宋_GB2312" w:hAnsi="Times New Roman" w:eastAsia="仿宋_GB2312" w:cs="Times New Roman"/>
      <w:sz w:val="24"/>
      <w:szCs w:val="20"/>
    </w:rPr>
  </w:style>
  <w:style w:type="character" w:customStyle="1" w:styleId="66">
    <w:name w:val="正文文本缩进 Char"/>
    <w:basedOn w:val="32"/>
    <w:link w:val="16"/>
    <w:autoRedefine/>
    <w:qFormat/>
    <w:uiPriority w:val="0"/>
    <w:rPr>
      <w:rFonts w:ascii="仿宋_GB2312" w:eastAsia="仿宋_GB2312"/>
      <w:sz w:val="28"/>
    </w:rPr>
  </w:style>
  <w:style w:type="character" w:customStyle="1" w:styleId="67">
    <w:name w:val="纯文本 Char"/>
    <w:basedOn w:val="32"/>
    <w:link w:val="18"/>
    <w:autoRedefine/>
    <w:qFormat/>
    <w:uiPriority w:val="0"/>
    <w:rPr>
      <w:rFonts w:ascii="宋体" w:hAnsi="Courier New"/>
      <w:szCs w:val="21"/>
    </w:rPr>
  </w:style>
  <w:style w:type="character" w:customStyle="1" w:styleId="68">
    <w:name w:val="日期 Char"/>
    <w:basedOn w:val="32"/>
    <w:link w:val="19"/>
    <w:autoRedefine/>
    <w:qFormat/>
    <w:uiPriority w:val="0"/>
    <w:rPr>
      <w:sz w:val="24"/>
    </w:rPr>
  </w:style>
  <w:style w:type="character" w:customStyle="1" w:styleId="69">
    <w:name w:val="正文文本缩进 2 Char"/>
    <w:basedOn w:val="32"/>
    <w:link w:val="20"/>
    <w:autoRedefine/>
    <w:qFormat/>
    <w:uiPriority w:val="0"/>
    <w:rPr>
      <w:rFonts w:eastAsia="仿宋_GB2312"/>
      <w:sz w:val="28"/>
    </w:rPr>
  </w:style>
  <w:style w:type="character" w:customStyle="1" w:styleId="70">
    <w:name w:val="批注框文本 Char"/>
    <w:basedOn w:val="32"/>
    <w:link w:val="21"/>
    <w:autoRedefine/>
    <w:semiHidden/>
    <w:qFormat/>
    <w:uiPriority w:val="0"/>
    <w:rPr>
      <w:sz w:val="18"/>
      <w:szCs w:val="18"/>
    </w:rPr>
  </w:style>
  <w:style w:type="character" w:customStyle="1" w:styleId="71">
    <w:name w:val="正文文本缩进 3 Char"/>
    <w:basedOn w:val="32"/>
    <w:link w:val="26"/>
    <w:autoRedefine/>
    <w:qFormat/>
    <w:uiPriority w:val="0"/>
    <w:rPr>
      <w:sz w:val="16"/>
      <w:szCs w:val="16"/>
    </w:rPr>
  </w:style>
  <w:style w:type="character" w:customStyle="1" w:styleId="72">
    <w:name w:val="正文文本 2 Char"/>
    <w:basedOn w:val="32"/>
    <w:link w:val="27"/>
    <w:autoRedefine/>
    <w:qFormat/>
    <w:uiPriority w:val="0"/>
    <w:rPr>
      <w:b/>
      <w:bCs/>
      <w:sz w:val="18"/>
      <w:szCs w:val="24"/>
    </w:rPr>
  </w:style>
  <w:style w:type="character" w:customStyle="1" w:styleId="73">
    <w:name w:val="正文文本 Char"/>
    <w:basedOn w:val="32"/>
    <w:link w:val="15"/>
    <w:autoRedefine/>
    <w:qFormat/>
    <w:uiPriority w:val="0"/>
    <w:rPr>
      <w:kern w:val="2"/>
      <w:sz w:val="21"/>
      <w:szCs w:val="24"/>
    </w:rPr>
  </w:style>
  <w:style w:type="character" w:customStyle="1" w:styleId="74">
    <w:name w:val="正文首行缩进 Char"/>
    <w:basedOn w:val="73"/>
    <w:link w:val="29"/>
    <w:autoRedefine/>
    <w:qFormat/>
    <w:uiPriority w:val="0"/>
    <w:rPr>
      <w:kern w:val="2"/>
      <w:sz w:val="24"/>
      <w:szCs w:val="24"/>
    </w:rPr>
  </w:style>
  <w:style w:type="character" w:customStyle="1" w:styleId="75">
    <w:name w:val="列出段落 Char"/>
    <w:link w:val="54"/>
    <w:autoRedefine/>
    <w:qFormat/>
    <w:locked/>
    <w:uiPriority w:val="99"/>
    <w:rPr>
      <w:rFonts w:ascii="Calibri" w:hAnsi="Calibri"/>
      <w:kern w:val="2"/>
      <w:sz w:val="21"/>
      <w:szCs w:val="24"/>
    </w:rPr>
  </w:style>
  <w:style w:type="character" w:customStyle="1" w:styleId="76">
    <w:name w:val="标题 4 Char1"/>
    <w:autoRedefine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77">
    <w:name w:val="ssss Char1"/>
    <w:link w:val="78"/>
    <w:autoRedefine/>
    <w:qFormat/>
    <w:uiPriority w:val="0"/>
    <w:rPr>
      <w:sz w:val="24"/>
      <w:szCs w:val="24"/>
    </w:rPr>
  </w:style>
  <w:style w:type="paragraph" w:customStyle="1" w:styleId="78">
    <w:name w:val="ssss"/>
    <w:basedOn w:val="1"/>
    <w:link w:val="77"/>
    <w:autoRedefine/>
    <w:qFormat/>
    <w:uiPriority w:val="0"/>
    <w:pPr>
      <w:spacing w:line="360" w:lineRule="auto"/>
      <w:ind w:firstLine="480" w:firstLineChars="200"/>
    </w:pPr>
    <w:rPr>
      <w:kern w:val="0"/>
      <w:sz w:val="24"/>
    </w:rPr>
  </w:style>
  <w:style w:type="character" w:customStyle="1" w:styleId="79">
    <w:name w:val="普通正文 Char"/>
    <w:link w:val="51"/>
    <w:autoRedefine/>
    <w:qFormat/>
    <w:uiPriority w:val="0"/>
    <w:rPr>
      <w:rFonts w:ascii="Arial" w:hAnsi="Arial"/>
      <w:sz w:val="24"/>
      <w:szCs w:val="24"/>
    </w:rPr>
  </w:style>
  <w:style w:type="character" w:customStyle="1" w:styleId="80">
    <w:name w:val="正文缩进2格 Char"/>
    <w:link w:val="81"/>
    <w:autoRedefine/>
    <w:qFormat/>
    <w:uiPriority w:val="0"/>
    <w:rPr>
      <w:rFonts w:ascii="仿宋_GB2312" w:hAnsi="宋体" w:eastAsia="仿宋_GB2312"/>
      <w:sz w:val="31"/>
      <w:szCs w:val="28"/>
    </w:rPr>
  </w:style>
  <w:style w:type="paragraph" w:customStyle="1" w:styleId="81">
    <w:name w:val="正文缩进2格"/>
    <w:basedOn w:val="1"/>
    <w:link w:val="80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kern w:val="0"/>
      <w:sz w:val="31"/>
      <w:szCs w:val="28"/>
    </w:rPr>
  </w:style>
  <w:style w:type="character" w:customStyle="1" w:styleId="82">
    <w:name w:val="列表段落 字符"/>
    <w:autoRedefine/>
    <w:qFormat/>
    <w:uiPriority w:val="34"/>
    <w:rPr>
      <w:rFonts w:ascii="Calibri" w:hAnsi="Calibri"/>
      <w:kern w:val="2"/>
      <w:sz w:val="21"/>
      <w:szCs w:val="22"/>
    </w:rPr>
  </w:style>
  <w:style w:type="character" w:customStyle="1" w:styleId="83">
    <w:name w:val="样式 ssss + 宋体 五号1 Char"/>
    <w:link w:val="84"/>
    <w:autoRedefine/>
    <w:qFormat/>
    <w:uiPriority w:val="0"/>
    <w:rPr>
      <w:rFonts w:ascii="宋体" w:hAnsi="宋体"/>
      <w:sz w:val="24"/>
      <w:szCs w:val="24"/>
    </w:rPr>
  </w:style>
  <w:style w:type="paragraph" w:customStyle="1" w:styleId="84">
    <w:name w:val="样式 ssss + 宋体 五号1"/>
    <w:basedOn w:val="78"/>
    <w:link w:val="83"/>
    <w:autoRedefine/>
    <w:qFormat/>
    <w:uiPriority w:val="0"/>
    <w:rPr>
      <w:rFonts w:ascii="宋体" w:hAnsi="宋体"/>
    </w:rPr>
  </w:style>
  <w:style w:type="character" w:customStyle="1" w:styleId="85">
    <w:name w:val="FA正文 Char"/>
    <w:link w:val="86"/>
    <w:autoRedefine/>
    <w:qFormat/>
    <w:uiPriority w:val="0"/>
    <w:rPr>
      <w:rFonts w:ascii="宋体" w:hAnsi="宋体"/>
      <w:sz w:val="28"/>
      <w:szCs w:val="28"/>
    </w:rPr>
  </w:style>
  <w:style w:type="paragraph" w:customStyle="1" w:styleId="86">
    <w:name w:val="FA正文"/>
    <w:basedOn w:val="1"/>
    <w:link w:val="85"/>
    <w:autoRedefine/>
    <w:qFormat/>
    <w:uiPriority w:val="0"/>
    <w:pPr>
      <w:tabs>
        <w:tab w:val="left" w:pos="3375"/>
      </w:tabs>
      <w:spacing w:line="440" w:lineRule="atLeast"/>
      <w:ind w:firstLine="538" w:firstLineChars="192"/>
    </w:pPr>
    <w:rPr>
      <w:rFonts w:ascii="宋体" w:hAnsi="宋体"/>
      <w:kern w:val="0"/>
      <w:sz w:val="28"/>
      <w:szCs w:val="28"/>
    </w:rPr>
  </w:style>
  <w:style w:type="character" w:customStyle="1" w:styleId="87">
    <w:name w:val="cn_text1"/>
    <w:autoRedefine/>
    <w:qFormat/>
    <w:uiPriority w:val="0"/>
    <w:rPr>
      <w:rFonts w:hint="default" w:ascii="ˎ̥" w:hAnsi="ˎ̥"/>
      <w:color w:val="003399"/>
      <w:spacing w:val="15"/>
      <w:sz w:val="18"/>
      <w:szCs w:val="18"/>
    </w:rPr>
  </w:style>
  <w:style w:type="character" w:customStyle="1" w:styleId="88">
    <w:name w:val="point_normal1"/>
    <w:autoRedefine/>
    <w:qFormat/>
    <w:uiPriority w:val="0"/>
    <w:rPr>
      <w:rFonts w:hint="default" w:ascii="Arial" w:hAnsi="Arial" w:cs="Arial"/>
      <w:sz w:val="16"/>
      <w:szCs w:val="16"/>
    </w:rPr>
  </w:style>
  <w:style w:type="character" w:customStyle="1" w:styleId="89">
    <w:name w:val="文档结构图 Char1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90">
    <w:name w:val="批注框文本 Char1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1">
    <w:name w:val="ssss Char"/>
    <w:autoRedefine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92">
    <w:name w:val="ec_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93">
    <w:name w:val="Char Char 字元 字元 字元 Char Char Char Char"/>
    <w:basedOn w:val="1"/>
    <w:autoRedefine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94">
    <w:name w:val="正文文本首行缩进1"/>
    <w:basedOn w:val="15"/>
    <w:autoRedefine/>
    <w:qFormat/>
    <w:uiPriority w:val="99"/>
    <w:pPr>
      <w:spacing w:after="0"/>
      <w:ind w:firstLine="425"/>
    </w:pPr>
    <w:rPr>
      <w:rFonts w:ascii="仿宋_GB2312" w:eastAsia="仿宋_GB2312"/>
      <w:kern w:val="0"/>
      <w:sz w:val="24"/>
      <w:szCs w:val="20"/>
    </w:rPr>
  </w:style>
  <w:style w:type="paragraph" w:customStyle="1" w:styleId="95">
    <w:name w:val="Char Char Char Char Char Char Char Char Char Char Char Char Char"/>
    <w:basedOn w:val="1"/>
    <w:autoRedefine/>
    <w:qFormat/>
    <w:uiPriority w:val="0"/>
    <w:rPr>
      <w:sz w:val="24"/>
    </w:rPr>
  </w:style>
  <w:style w:type="paragraph" w:customStyle="1" w:styleId="96">
    <w:name w:val="样式 样式 ssss + 宋体 五号 + 首行缩进:  2 字符"/>
    <w:basedOn w:val="97"/>
    <w:autoRedefine/>
    <w:qFormat/>
    <w:uiPriority w:val="0"/>
    <w:pPr>
      <w:ind w:firstLine="480"/>
    </w:pPr>
  </w:style>
  <w:style w:type="paragraph" w:customStyle="1" w:styleId="97">
    <w:name w:val="样式 ssss + 宋体 五号"/>
    <w:basedOn w:val="78"/>
    <w:autoRedefine/>
    <w:qFormat/>
    <w:uiPriority w:val="0"/>
    <w:pPr>
      <w:ind w:firstLine="420"/>
    </w:pPr>
    <w:rPr>
      <w:rFonts w:ascii="宋体" w:hAnsi="宋体" w:cs="宋体"/>
      <w:szCs w:val="20"/>
    </w:rPr>
  </w:style>
  <w:style w:type="paragraph" w:customStyle="1" w:styleId="98">
    <w:name w:val="Char Char Char Char Char Char 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99">
    <w:name w:val="表格正文"/>
    <w:basedOn w:val="1"/>
    <w:autoRedefine/>
    <w:qFormat/>
    <w:uiPriority w:val="0"/>
    <w:pPr>
      <w:spacing w:line="360" w:lineRule="auto"/>
      <w:jc w:val="left"/>
    </w:pPr>
    <w:rPr>
      <w:rFonts w:ascii="Calibri" w:hAnsi="Calibri"/>
      <w:color w:val="000000"/>
      <w:szCs w:val="28"/>
    </w:rPr>
  </w:style>
  <w:style w:type="paragraph" w:customStyle="1" w:styleId="100">
    <w:name w:val="2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1">
    <w:name w:val="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2">
    <w:name w:val="标题1"/>
    <w:basedOn w:val="1"/>
    <w:next w:val="1"/>
    <w:autoRedefine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  <w:szCs w:val="20"/>
    </w:rPr>
  </w:style>
  <w:style w:type="paragraph" w:customStyle="1" w:styleId="103">
    <w:name w:val="正文_1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4">
    <w:name w:val="正文缩进1"/>
    <w:basedOn w:val="1"/>
    <w:autoRedefine/>
    <w:qFormat/>
    <w:uiPriority w:val="99"/>
    <w:pPr>
      <w:autoSpaceDE w:val="0"/>
      <w:autoSpaceDN w:val="0"/>
      <w:ind w:firstLine="420"/>
      <w:jc w:val="left"/>
    </w:pPr>
    <w:rPr>
      <w:sz w:val="24"/>
    </w:rPr>
  </w:style>
  <w:style w:type="paragraph" w:customStyle="1" w:styleId="105">
    <w:name w:val="msonormalcxsplas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6">
    <w:name w:val="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7">
    <w:name w:val="Char Char Char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08">
    <w:name w:val="Char1"/>
    <w:basedOn w:val="1"/>
    <w:autoRedefine/>
    <w:qFormat/>
    <w:uiPriority w:val="0"/>
    <w:pPr>
      <w:tabs>
        <w:tab w:val="left" w:pos="360"/>
      </w:tabs>
    </w:pPr>
    <w:rPr>
      <w:sz w:val="24"/>
    </w:rPr>
  </w:style>
  <w:style w:type="paragraph" w:customStyle="1" w:styleId="109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0">
    <w:name w:val="表格"/>
    <w:basedOn w:val="1"/>
    <w:autoRedefine/>
    <w:qFormat/>
    <w:uiPriority w:val="0"/>
    <w:rPr>
      <w:rFonts w:ascii="Arial" w:hAnsi="Arial"/>
      <w:sz w:val="24"/>
    </w:rPr>
  </w:style>
  <w:style w:type="paragraph" w:customStyle="1" w:styleId="111">
    <w:name w:val="xl25"/>
    <w:basedOn w:val="1"/>
    <w:autoRedefine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hint="eastAsia" w:ascii="华文细黑" w:hAnsi="华文细黑" w:eastAsia="华文细黑"/>
      <w:kern w:val="0"/>
      <w:sz w:val="18"/>
      <w:szCs w:val="18"/>
    </w:rPr>
  </w:style>
  <w:style w:type="paragraph" w:customStyle="1" w:styleId="112">
    <w:name w:val="样式 ssss + 居中"/>
    <w:basedOn w:val="78"/>
    <w:autoRedefine/>
    <w:qFormat/>
    <w:uiPriority w:val="0"/>
    <w:pPr>
      <w:jc w:val="center"/>
    </w:pPr>
    <w:rPr>
      <w:rFonts w:cs="宋体"/>
      <w:szCs w:val="20"/>
    </w:rPr>
  </w:style>
  <w:style w:type="paragraph" w:customStyle="1" w:styleId="113">
    <w:name w:val="正文样式1"/>
    <w:basedOn w:val="1"/>
    <w:autoRedefine/>
    <w:qFormat/>
    <w:uiPriority w:val="0"/>
    <w:pPr>
      <w:spacing w:before="120" w:after="120" w:line="360" w:lineRule="auto"/>
      <w:ind w:firstLine="480" w:firstLineChars="200"/>
    </w:pPr>
    <w:rPr>
      <w:sz w:val="24"/>
      <w:szCs w:val="20"/>
    </w:rPr>
  </w:style>
  <w:style w:type="paragraph" w:customStyle="1" w:styleId="114">
    <w:name w:val="样式 宋体 四号 黑色 左侧:  0.74 厘米 首行缩进:  0.74 厘米 行距: 1.5 倍行距"/>
    <w:basedOn w:val="1"/>
    <w:autoRedefine/>
    <w:qFormat/>
    <w:uiPriority w:val="0"/>
    <w:pPr>
      <w:spacing w:line="360" w:lineRule="auto"/>
      <w:ind w:firstLine="420"/>
    </w:pPr>
    <w:rPr>
      <w:rFonts w:ascii="宋体"/>
      <w:color w:val="000000"/>
      <w:sz w:val="24"/>
      <w:szCs w:val="21"/>
    </w:rPr>
  </w:style>
  <w:style w:type="paragraph" w:customStyle="1" w:styleId="115">
    <w:name w:val="标题-----3"/>
    <w:basedOn w:val="4"/>
    <w:autoRedefine/>
    <w:qFormat/>
    <w:uiPriority w:val="0"/>
    <w:pPr>
      <w:spacing w:before="0" w:after="0" w:line="240" w:lineRule="auto"/>
      <w:outlineLvl w:val="0"/>
    </w:pPr>
    <w:rPr>
      <w:rFonts w:ascii="宋体" w:hAnsi="宋体"/>
      <w:b w:val="0"/>
      <w:bCs w:val="0"/>
      <w:sz w:val="28"/>
      <w:szCs w:val="28"/>
    </w:rPr>
  </w:style>
  <w:style w:type="paragraph" w:customStyle="1" w:styleId="116">
    <w:name w:val="Header2"/>
    <w:basedOn w:val="1"/>
    <w:autoRedefine/>
    <w:qFormat/>
    <w:uiPriority w:val="0"/>
    <w:pPr>
      <w:numPr>
        <w:ilvl w:val="0"/>
        <w:numId w:val="1"/>
      </w:numPr>
      <w:tabs>
        <w:tab w:val="left" w:pos="480"/>
      </w:tabs>
    </w:pPr>
  </w:style>
  <w:style w:type="paragraph" w:customStyle="1" w:styleId="117">
    <w:name w:val="Char Char Char Char Char Char Char Char Char Char Char Char Char1"/>
    <w:basedOn w:val="1"/>
    <w:autoRedefine/>
    <w:qFormat/>
    <w:uiPriority w:val="0"/>
  </w:style>
  <w:style w:type="paragraph" w:customStyle="1" w:styleId="118">
    <w:name w:val="Char Char1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9">
    <w:name w:val="样式 正文文本缩进 3 + 四号"/>
    <w:basedOn w:val="26"/>
    <w:autoRedefine/>
    <w:qFormat/>
    <w:uiPriority w:val="0"/>
    <w:pPr>
      <w:spacing w:after="0" w:line="360" w:lineRule="auto"/>
      <w:ind w:left="0" w:leftChars="0" w:firstLine="437"/>
    </w:pPr>
    <w:rPr>
      <w:sz w:val="24"/>
      <w:szCs w:val="21"/>
    </w:rPr>
  </w:style>
  <w:style w:type="paragraph" w:customStyle="1" w:styleId="120">
    <w:name w:val="纯文本1"/>
    <w:basedOn w:val="1"/>
    <w:autoRedefine/>
    <w:qFormat/>
    <w:uiPriority w:val="99"/>
    <w:rPr>
      <w:rFonts w:hAnsi="Courier New"/>
    </w:rPr>
  </w:style>
  <w:style w:type="paragraph" w:customStyle="1" w:styleId="121">
    <w:name w:val="msonormal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2">
    <w:name w:val="AFEI－正"/>
    <w:basedOn w:val="1"/>
    <w:autoRedefine/>
    <w:qFormat/>
    <w:uiPriority w:val="0"/>
    <w:pPr>
      <w:spacing w:line="360" w:lineRule="auto"/>
      <w:ind w:firstLine="520" w:firstLineChars="200"/>
    </w:pPr>
    <w:rPr>
      <w:rFonts w:hAnsi="宋体"/>
      <w:lang w:val="zh-CN"/>
    </w:rPr>
  </w:style>
  <w:style w:type="paragraph" w:customStyle="1" w:styleId="123">
    <w:name w:val="2cxspmiddle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4">
    <w:name w:val="正文1"/>
    <w:autoRedefine/>
    <w:qFormat/>
    <w:uiPriority w:val="0"/>
    <w:pPr>
      <w:widowControl w:val="0"/>
      <w:adjustRightInd w:val="0"/>
      <w:spacing w:line="315" w:lineRule="atLeast"/>
      <w:jc w:val="both"/>
      <w:textAlignment w:val="baseline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customStyle="1" w:styleId="125">
    <w:name w:val="Char Char Char Char1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126">
    <w:name w:val="标题------4"/>
    <w:basedOn w:val="5"/>
    <w:autoRedefine/>
    <w:qFormat/>
    <w:uiPriority w:val="0"/>
    <w:pPr>
      <w:keepLines/>
      <w:spacing w:line="360" w:lineRule="auto"/>
      <w:ind w:left="960" w:hanging="420"/>
      <w:jc w:val="both"/>
    </w:pPr>
    <w:rPr>
      <w:rFonts w:ascii="仿宋_GB2312" w:hAnsi="宋体" w:eastAsia="仿宋_GB2312" w:cs="仿宋_GB2312"/>
      <w:b/>
      <w:sz w:val="28"/>
      <w:szCs w:val="28"/>
      <w:lang w:val="zh-CN"/>
    </w:rPr>
  </w:style>
  <w:style w:type="table" w:customStyle="1" w:styleId="127">
    <w:name w:val="网格型1"/>
    <w:basedOn w:val="30"/>
    <w:autoRedefine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8">
    <w:name w:val="font41"/>
    <w:autoRedefine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129">
    <w:name w:val="font2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0">
    <w:name w:val="font31"/>
    <w:autoRedefine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paragraph" w:customStyle="1" w:styleId="131">
    <w:name w:val="列表段落1"/>
    <w:basedOn w:val="1"/>
    <w:autoRedefine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rFonts w:ascii="Calibri" w:hAnsi="Calibri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2105</Words>
  <Characters>2259</Characters>
  <Lines>179</Lines>
  <Paragraphs>50</Paragraphs>
  <TotalTime>22</TotalTime>
  <ScaleCrop>false</ScaleCrop>
  <LinksUpToDate>false</LinksUpToDate>
  <CharactersWithSpaces>2456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2023-10-19T07:20:00Z</dcterms:created>
  <dc:creator>杨峰</dc:creator>
  <cp:lastModifiedBy>杨峰</cp:lastModifiedBy>
  <cp:lastPrinted>2021-08-23T07:18:00Z</cp:lastPrinted>
  <dcterms:modified xsi:type="dcterms:W3CDTF">2025-03-26T01:24:20Z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22B90DF3A94D4D37A1810141B8352323_13</vt:lpwstr>
  </property>
  <property fmtid="{D5CDD505-2E9C-101B-9397-08002B2CF9AE}" pid="4" name="KSOTemplateDocerSaveRecord">
    <vt:lpwstr>eyJoZGlkIjoiNTJjYjNmZmM2NTY0Y2E4MjczZWQzZjMzMTUxNWZkMTQiLCJ1c2VySWQiOiIzMTgxOTg1NjEifQ==</vt:lpwstr>
  </property>
</Properties>
</file>